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8" w:rsidRPr="00CE14E8" w:rsidRDefault="00CE14E8" w:rsidP="00CE1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 w:rsidR="00E17CDE" w:rsidRPr="00CE14E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E17CDE" w:rsidRPr="00CE14E8" w:rsidRDefault="00CE14E8" w:rsidP="00CE14E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E14E8">
        <w:rPr>
          <w:rFonts w:ascii="Times New Roman" w:hAnsi="Times New Roman"/>
          <w:b/>
          <w:sz w:val="28"/>
          <w:szCs w:val="28"/>
        </w:rPr>
        <w:t xml:space="preserve">заместителей министра финансов Нижегородской области </w:t>
      </w:r>
    </w:p>
    <w:p w:rsidR="00E17CDE" w:rsidRDefault="00E17CDE" w:rsidP="00E17CD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E17CDE" w:rsidRPr="009844BE" w:rsidTr="008A0390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17CDE" w:rsidRPr="009844BE" w:rsidTr="008A0390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61" w:type="pct"/>
            <w:vMerge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CDE" w:rsidRPr="009844BE" w:rsidTr="008A0390">
        <w:trPr>
          <w:trHeight w:val="284"/>
        </w:trPr>
        <w:tc>
          <w:tcPr>
            <w:tcW w:w="370" w:type="pct"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17CDE" w:rsidRPr="009844BE" w:rsidTr="005F3B2B">
        <w:trPr>
          <w:trHeight w:val="1291"/>
        </w:trPr>
        <w:tc>
          <w:tcPr>
            <w:tcW w:w="370" w:type="pct"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z1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Старостина Людмила Васильевна</w:t>
            </w:r>
          </w:p>
        </w:tc>
        <w:tc>
          <w:tcPr>
            <w:tcW w:w="405" w:type="pct"/>
            <w:vAlign w:val="center"/>
            <w:hideMark/>
          </w:tcPr>
          <w:p w:rsidR="00E17CDE" w:rsidRPr="009844BE" w:rsidRDefault="00E17CDE" w:rsidP="0032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2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213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ервый заместитель министра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2" w:name="z3"/>
            <w:bookmarkEnd w:id="2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3521441,98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4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5"/>
            <w:bookmarkEnd w:id="4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5" w:name="z6"/>
            <w:bookmarkEnd w:id="5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59,4</w:t>
            </w:r>
          </w:p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6" w:name="z7"/>
            <w:bookmarkEnd w:id="6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7" w:name="z8"/>
            <w:bookmarkEnd w:id="7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9"/>
            <w:bookmarkEnd w:id="8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10"/>
            <w:bookmarkEnd w:id="9"/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0" w:name="z11"/>
            <w:bookmarkEnd w:id="10"/>
          </w:p>
        </w:tc>
        <w:tc>
          <w:tcPr>
            <w:tcW w:w="561" w:type="pct"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1" w:name="z12"/>
            <w:bookmarkEnd w:id="1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17CDE" w:rsidRPr="00BF02D0" w:rsidTr="00100C5F">
        <w:trPr>
          <w:trHeight w:val="340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BF02D0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Исакова  Наталья  Романовна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9B" w:rsidRDefault="0032139B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17CDE" w:rsidRPr="00BF02D0" w:rsidRDefault="0032139B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E17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аместитель министра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F02D0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2996123,59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F02D0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Дачный дом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Парковочное место</w:t>
            </w:r>
          </w:p>
          <w:p w:rsidR="00E17CDE" w:rsidRPr="00BF02D0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420,0</w:t>
            </w:r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40,</w:t>
            </w:r>
            <w:r w:rsid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83,7</w:t>
            </w: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(1/2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2255,8</w:t>
            </w: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(1/2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от</w:t>
            </w:r>
            <w:proofErr w:type="spellEnd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1/108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BF02D0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DB343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Pr="00DB343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</w:t>
            </w:r>
            <w:r w:rsidRP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uzuki </w:t>
            </w:r>
            <w:r w:rsid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G</w:t>
            </w:r>
            <w:r w:rsidRP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rand </w:t>
            </w:r>
            <w:proofErr w:type="spellStart"/>
            <w:r w:rsid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V</w:t>
            </w:r>
            <w:r w:rsidRPr="00DB34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itara</w:t>
            </w:r>
            <w:proofErr w:type="spellEnd"/>
          </w:p>
          <w:p w:rsidR="00E17CDE" w:rsidRPr="00DB343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F02D0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F02D0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F02D0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BF02D0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17CDE" w:rsidRPr="00F177CC" w:rsidTr="00100C5F">
        <w:trPr>
          <w:trHeight w:val="204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E17CDE" w:rsidRPr="00F177CC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F177CC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F177CC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981699,62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F177CC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Гараж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Парковочное место</w:t>
            </w:r>
          </w:p>
          <w:p w:rsidR="00E17CDE" w:rsidRPr="00F177CC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83,7</w:t>
            </w: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(1/2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20,1</w:t>
            </w: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2255,8</w:t>
            </w: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(1/2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от</w:t>
            </w:r>
            <w:proofErr w:type="spellEnd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1/108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 w:rsidRPr="00E17C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F177CC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Земельный участок 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2) Земельный участок 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Дачный дом</w:t>
            </w:r>
          </w:p>
          <w:p w:rsidR="00E17CDE" w:rsidRPr="00F177CC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20,1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420,0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40,0</w:t>
            </w:r>
          </w:p>
          <w:p w:rsidR="00E17CDE" w:rsidRPr="00F177CC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F177CC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F177CC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17CDE" w:rsidRPr="007C1AFB" w:rsidTr="00E17CDE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7C1AFB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Лобанова Наталья  Геннадьевна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7C1AFB" w:rsidRDefault="0032139B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E17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аместитель министра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2827633,19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115,7</w:t>
            </w:r>
          </w:p>
          <w:p w:rsid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(1/3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75,2</w:t>
            </w:r>
          </w:p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C1AFB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7C1AFB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17CDE" w:rsidRPr="00B114E4" w:rsidTr="00E17CDE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E17CDE" w:rsidRPr="00B114E4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B114E4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114E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580772,63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114E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Pr="00B114E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P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115,7</w:t>
            </w:r>
          </w:p>
          <w:p w:rsidR="00E17CDE" w:rsidRDefault="00E17CDE" w:rsidP="00E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( 1/3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E17CDE" w:rsidRPr="00B114E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B114E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CX-7 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Lexus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RX200T</w:t>
            </w:r>
          </w:p>
          <w:p w:rsidR="00E17CDE" w:rsidRPr="00B114E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114E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B114E4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8B1413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B114E4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17CDE" w:rsidRPr="00A54258" w:rsidTr="008A0390">
        <w:trPr>
          <w:trHeight w:val="284"/>
        </w:trPr>
        <w:tc>
          <w:tcPr>
            <w:tcW w:w="370" w:type="pct"/>
            <w:vAlign w:val="center"/>
            <w:hideMark/>
          </w:tcPr>
          <w:p w:rsidR="00E17CDE" w:rsidRPr="00A54258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Чечерин Андрей Алекса</w:t>
            </w:r>
            <w:bookmarkStart w:id="12" w:name="_GoBack"/>
            <w:bookmarkEnd w:id="1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ндрович</w:t>
            </w:r>
          </w:p>
        </w:tc>
        <w:tc>
          <w:tcPr>
            <w:tcW w:w="405" w:type="pct"/>
            <w:vAlign w:val="center"/>
            <w:hideMark/>
          </w:tcPr>
          <w:p w:rsidR="00E17CDE" w:rsidRPr="00A54258" w:rsidRDefault="0032139B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E17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аместитель министра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2990492,79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425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65,0</w:t>
            </w:r>
          </w:p>
          <w:p w:rsidR="00E17CDE" w:rsidRPr="00A54258" w:rsidRDefault="00E17CDE" w:rsidP="008A0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425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с</w:t>
            </w:r>
            <w:r w:rsidRPr="00A5425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овместная)</w:t>
            </w:r>
          </w:p>
          <w:p w:rsidR="00E17CDE" w:rsidRPr="00CF1497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74,6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103,9</w:t>
            </w:r>
          </w:p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402 (Москвич)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SUZUKI GRAND VITARA</w:t>
            </w:r>
          </w:p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A54258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E17CDE" w:rsidRPr="00A54258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17CDE" w:rsidRPr="00796189" w:rsidTr="008A0390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E17CDE" w:rsidRPr="00796189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796189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514553,39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618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34,14</w:t>
            </w:r>
          </w:p>
          <w:p w:rsidR="00E17CDE" w:rsidRDefault="00E17CDE" w:rsidP="008A0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618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53,03</w:t>
            </w:r>
          </w:p>
          <w:p w:rsidR="00E17CDE" w:rsidRPr="00796189" w:rsidRDefault="00E17CDE" w:rsidP="008A0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618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с</w:t>
            </w:r>
            <w:r w:rsidRPr="0079618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овместная)</w:t>
            </w:r>
          </w:p>
          <w:p w:rsidR="00E17CDE" w:rsidRDefault="00E17CDE" w:rsidP="008A0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78,4</w:t>
            </w:r>
          </w:p>
          <w:p w:rsidR="00E17CDE" w:rsidRDefault="00E17CDE" w:rsidP="008A0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E14A67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74,6 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103,9</w:t>
            </w:r>
          </w:p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796189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796189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17CDE" w:rsidRPr="001E5F5F" w:rsidTr="008A0390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17CDE" w:rsidRPr="001E5F5F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1E5F5F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1E5F5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1E5F5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1E5F5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E14A67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E14A67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1E5F5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E17CDE" w:rsidRPr="001E5F5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74,6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34,14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103,9</w:t>
            </w:r>
          </w:p>
          <w:p w:rsidR="00E17CDE" w:rsidRPr="001E5F5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1E5F5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1E5F5F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17CDE" w:rsidRPr="00161436" w:rsidTr="008A0390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17CDE" w:rsidRPr="00161436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161436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161436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161436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161436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84453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84453F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161436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E17CDE" w:rsidRPr="00161436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74,6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34,14</w:t>
            </w: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103,9</w:t>
            </w:r>
          </w:p>
          <w:p w:rsidR="00E17CDE" w:rsidRPr="00161436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E17CDE" w:rsidRPr="00161436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DE" w:rsidRPr="00161436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E17CDE" w:rsidRDefault="00E17CDE" w:rsidP="00E17CDE"/>
    <w:p w:rsidR="009267CC" w:rsidRDefault="009267CC" w:rsidP="00E17CDE"/>
    <w:sectPr w:rsidR="009267CC" w:rsidSect="00100C5F"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E0"/>
    <w:rsid w:val="00100C5F"/>
    <w:rsid w:val="002A1E78"/>
    <w:rsid w:val="0032139B"/>
    <w:rsid w:val="0043108F"/>
    <w:rsid w:val="005F3B2B"/>
    <w:rsid w:val="007272E0"/>
    <w:rsid w:val="007F547E"/>
    <w:rsid w:val="009267CC"/>
    <w:rsid w:val="00CE14E8"/>
    <w:rsid w:val="00DB3434"/>
    <w:rsid w:val="00E17CDE"/>
    <w:rsid w:val="00F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kuzmina_na</dc:creator>
  <cp:lastModifiedBy>User</cp:lastModifiedBy>
  <cp:revision>4</cp:revision>
  <dcterms:created xsi:type="dcterms:W3CDTF">2017-05-22T07:25:00Z</dcterms:created>
  <dcterms:modified xsi:type="dcterms:W3CDTF">2018-02-12T12:01:00Z</dcterms:modified>
</cp:coreProperties>
</file>